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241FA" w14:textId="77777777" w:rsidR="00047D3B" w:rsidRDefault="00047D3B">
      <w:pPr>
        <w:rPr>
          <w:sz w:val="32"/>
          <w:szCs w:val="32"/>
        </w:rPr>
      </w:pPr>
    </w:p>
    <w:p w14:paraId="7F19BFF3" w14:textId="77777777" w:rsidR="00047D3B" w:rsidRDefault="0023178C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606C38E" wp14:editId="2C890072">
            <wp:extent cx="2658110" cy="1278890"/>
            <wp:effectExtent l="0" t="0" r="0" b="0"/>
            <wp:docPr id="2" name="image1.pn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, company name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8110" cy="12788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E5CCF5" w14:textId="77777777" w:rsidR="00047D3B" w:rsidRDefault="0023178C">
      <w:pPr>
        <w:rPr>
          <w:b/>
          <w:sz w:val="44"/>
          <w:szCs w:val="44"/>
        </w:rPr>
      </w:pPr>
      <w:r>
        <w:rPr>
          <w:b/>
          <w:sz w:val="44"/>
          <w:szCs w:val="44"/>
        </w:rPr>
        <w:t>FIRST AID / CPR</w:t>
      </w:r>
    </w:p>
    <w:p w14:paraId="1FF49A43" w14:textId="78FF2C32" w:rsidR="00047D3B" w:rsidRDefault="0023178C">
      <w:pPr>
        <w:rPr>
          <w:sz w:val="32"/>
          <w:szCs w:val="32"/>
        </w:rPr>
      </w:pPr>
      <w:r>
        <w:rPr>
          <w:sz w:val="32"/>
          <w:szCs w:val="32"/>
        </w:rPr>
        <w:t xml:space="preserve">This contest will be held at the </w:t>
      </w:r>
      <w:r w:rsidR="00B560F8">
        <w:rPr>
          <w:sz w:val="32"/>
          <w:szCs w:val="32"/>
        </w:rPr>
        <w:t xml:space="preserve">Berglund Center </w:t>
      </w:r>
    </w:p>
    <w:p w14:paraId="05CECC38" w14:textId="7CE1B8B4" w:rsidR="00047D3B" w:rsidRDefault="00B560F8">
      <w:pPr>
        <w:rPr>
          <w:sz w:val="32"/>
          <w:szCs w:val="32"/>
        </w:rPr>
      </w:pPr>
      <w:r>
        <w:rPr>
          <w:sz w:val="32"/>
          <w:szCs w:val="32"/>
        </w:rPr>
        <w:t>710 Williamson Road, NE</w:t>
      </w:r>
    </w:p>
    <w:p w14:paraId="697D2595" w14:textId="22671CC8" w:rsidR="00047D3B" w:rsidRDefault="00B560F8">
      <w:pPr>
        <w:rPr>
          <w:sz w:val="32"/>
          <w:szCs w:val="32"/>
        </w:rPr>
      </w:pPr>
      <w:r>
        <w:rPr>
          <w:sz w:val="32"/>
          <w:szCs w:val="32"/>
        </w:rPr>
        <w:t xml:space="preserve">Roanoke, VA </w:t>
      </w:r>
    </w:p>
    <w:p w14:paraId="0117A989" w14:textId="77777777" w:rsidR="00047D3B" w:rsidRDefault="00047D3B">
      <w:pPr>
        <w:rPr>
          <w:sz w:val="32"/>
          <w:szCs w:val="32"/>
        </w:rPr>
      </w:pPr>
    </w:p>
    <w:p w14:paraId="03CFAF89" w14:textId="77777777" w:rsidR="00047D3B" w:rsidRDefault="0023178C">
      <w:pPr>
        <w:rPr>
          <w:sz w:val="32"/>
          <w:szCs w:val="32"/>
        </w:rPr>
      </w:pPr>
      <w:r>
        <w:rPr>
          <w:sz w:val="32"/>
          <w:szCs w:val="32"/>
        </w:rPr>
        <w:t xml:space="preserve">Contestants will need to bring a CPR mask with a </w:t>
      </w:r>
      <w:proofErr w:type="gramStart"/>
      <w:r>
        <w:rPr>
          <w:sz w:val="32"/>
          <w:szCs w:val="32"/>
        </w:rPr>
        <w:t>one way</w:t>
      </w:r>
      <w:proofErr w:type="gramEnd"/>
      <w:r>
        <w:rPr>
          <w:sz w:val="32"/>
          <w:szCs w:val="32"/>
        </w:rPr>
        <w:t xml:space="preserve"> valve, copy of current CPR and First Aid Certification. </w:t>
      </w:r>
    </w:p>
    <w:p w14:paraId="518DC82D" w14:textId="77777777" w:rsidR="00047D3B" w:rsidRDefault="00047D3B">
      <w:pPr>
        <w:rPr>
          <w:sz w:val="32"/>
          <w:szCs w:val="32"/>
        </w:rPr>
      </w:pPr>
    </w:p>
    <w:p w14:paraId="47454E88" w14:textId="77777777" w:rsidR="00047D3B" w:rsidRDefault="0023178C">
      <w:pPr>
        <w:rPr>
          <w:sz w:val="32"/>
          <w:szCs w:val="32"/>
        </w:rPr>
      </w:pPr>
      <w:r>
        <w:rPr>
          <w:sz w:val="32"/>
          <w:szCs w:val="32"/>
        </w:rPr>
        <w:t>First Aid / CPR will follow National Regulations.</w:t>
      </w:r>
    </w:p>
    <w:p w14:paraId="48E28C60" w14:textId="77777777" w:rsidR="00047D3B" w:rsidRDefault="0023178C">
      <w:pPr>
        <w:rPr>
          <w:sz w:val="32"/>
          <w:szCs w:val="32"/>
        </w:rPr>
      </w:pPr>
      <w:r>
        <w:rPr>
          <w:sz w:val="32"/>
          <w:szCs w:val="32"/>
        </w:rPr>
        <w:t>National Regulations does incorporate Basic Life Support CPR.</w:t>
      </w:r>
    </w:p>
    <w:p w14:paraId="363017F7" w14:textId="77777777" w:rsidR="00047D3B" w:rsidRDefault="0023178C">
      <w:pPr>
        <w:rPr>
          <w:sz w:val="32"/>
          <w:szCs w:val="32"/>
        </w:rPr>
      </w:pPr>
      <w:r>
        <w:rPr>
          <w:sz w:val="32"/>
          <w:szCs w:val="32"/>
        </w:rPr>
        <w:t xml:space="preserve">There will be a written test onsite.  </w:t>
      </w:r>
    </w:p>
    <w:p w14:paraId="6E143771" w14:textId="77777777" w:rsidR="00047D3B" w:rsidRDefault="0023178C">
      <w:pPr>
        <w:rPr>
          <w:sz w:val="32"/>
          <w:szCs w:val="32"/>
        </w:rPr>
      </w:pPr>
      <w:r>
        <w:rPr>
          <w:sz w:val="32"/>
          <w:szCs w:val="32"/>
        </w:rPr>
        <w:t xml:space="preserve">There will be two basic first aid and two CPR scenarios.  </w:t>
      </w:r>
    </w:p>
    <w:p w14:paraId="189FECA7" w14:textId="77777777" w:rsidR="00047D3B" w:rsidRDefault="0023178C">
      <w:pPr>
        <w:rPr>
          <w:sz w:val="32"/>
          <w:szCs w:val="32"/>
        </w:rPr>
      </w:pPr>
      <w:r>
        <w:rPr>
          <w:sz w:val="32"/>
          <w:szCs w:val="32"/>
        </w:rPr>
        <w:t xml:space="preserve">National Standards can be found at </w:t>
      </w:r>
      <w:hyperlink r:id="rId6">
        <w:r>
          <w:rPr>
            <w:color w:val="0563C1"/>
            <w:sz w:val="32"/>
            <w:szCs w:val="32"/>
            <w:u w:val="single"/>
          </w:rPr>
          <w:t>www.skillsusa.org/absorb</w:t>
        </w:r>
      </w:hyperlink>
    </w:p>
    <w:p w14:paraId="4A468D39" w14:textId="77777777" w:rsidR="00047D3B" w:rsidRDefault="00047D3B">
      <w:pPr>
        <w:rPr>
          <w:sz w:val="32"/>
          <w:szCs w:val="32"/>
        </w:rPr>
      </w:pPr>
    </w:p>
    <w:p w14:paraId="0FA49349" w14:textId="77777777" w:rsidR="00047D3B" w:rsidRDefault="00047D3B"/>
    <w:p w14:paraId="37B30740" w14:textId="77777777" w:rsidR="00047D3B" w:rsidRDefault="00047D3B"/>
    <w:p w14:paraId="6A29F0C6" w14:textId="77777777" w:rsidR="00047D3B" w:rsidRDefault="0023178C">
      <w:r>
        <w:t>Any contest questions may be directed to valleyfirstaid.cpr@gmail.com</w:t>
      </w:r>
    </w:p>
    <w:sectPr w:rsidR="00047D3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D3B"/>
    <w:rsid w:val="00047D3B"/>
    <w:rsid w:val="0023178C"/>
    <w:rsid w:val="00880634"/>
    <w:rsid w:val="00B5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955C1"/>
  <w15:docId w15:val="{A35CA7B5-AAB3-47AF-95B3-19BD2FF3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813E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E2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killsusa.org/absor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WKfXyZR8sFP8XtM6AtTSaLqZUQ==">CgMxLjA4AHIhMUxneEZTOWl6dGpmNk1IbnV4RW1tUlg2Y3NULVNGTHo4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Price, Joyce</dc:creator>
  <cp:lastModifiedBy>Price, Joyce</cp:lastModifiedBy>
  <cp:revision>2</cp:revision>
  <dcterms:created xsi:type="dcterms:W3CDTF">2025-03-28T16:01:00Z</dcterms:created>
  <dcterms:modified xsi:type="dcterms:W3CDTF">2025-03-28T16:01:00Z</dcterms:modified>
</cp:coreProperties>
</file>